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A951F" w14:textId="77777777" w:rsidR="00401102" w:rsidRPr="0001012C" w:rsidRDefault="0001012C" w:rsidP="00401102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1A681C18" wp14:editId="270A7C9E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1940501" cy="802640"/>
            <wp:effectExtent l="0" t="0" r="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hgate-Hospice_logo_full-color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01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b/>
          <w:sz w:val="24"/>
        </w:rPr>
        <w:t>Ashgate</w:t>
      </w:r>
      <w:proofErr w:type="spellEnd"/>
      <w:r>
        <w:rPr>
          <w:rFonts w:ascii="Arial" w:hAnsi="Arial" w:cs="Arial"/>
          <w:b/>
          <w:sz w:val="24"/>
        </w:rPr>
        <w:t xml:space="preserve"> Hospice</w:t>
      </w:r>
      <w:r w:rsidR="00401102" w:rsidRPr="0001012C">
        <w:rPr>
          <w:rFonts w:ascii="Arial" w:hAnsi="Arial" w:cs="Arial"/>
          <w:b/>
          <w:sz w:val="24"/>
        </w:rPr>
        <w:t xml:space="preserve"> </w:t>
      </w:r>
      <w:proofErr w:type="spellStart"/>
      <w:r w:rsidR="00401102" w:rsidRPr="0001012C">
        <w:rPr>
          <w:rFonts w:ascii="Arial" w:hAnsi="Arial" w:cs="Arial"/>
          <w:b/>
          <w:sz w:val="24"/>
        </w:rPr>
        <w:t>Lymphoedema</w:t>
      </w:r>
      <w:proofErr w:type="spellEnd"/>
      <w:r w:rsidR="00401102" w:rsidRPr="0001012C">
        <w:rPr>
          <w:rFonts w:ascii="Arial" w:hAnsi="Arial" w:cs="Arial"/>
          <w:b/>
          <w:sz w:val="24"/>
        </w:rPr>
        <w:t xml:space="preserve"> Referral Form</w:t>
      </w:r>
      <w:r w:rsidR="00F83D50" w:rsidRPr="0001012C">
        <w:rPr>
          <w:rFonts w:ascii="Arial" w:hAnsi="Arial" w:cs="Arial"/>
          <w:b/>
          <w:sz w:val="24"/>
        </w:rPr>
        <w:br/>
      </w:r>
      <w:r w:rsidR="00401102" w:rsidRPr="0001012C">
        <w:rPr>
          <w:rFonts w:ascii="Arial" w:hAnsi="Arial" w:cs="Arial"/>
          <w:b/>
          <w:sz w:val="20"/>
        </w:rPr>
        <w:t xml:space="preserve">Guidance: </w:t>
      </w:r>
      <w:r w:rsidR="00401102" w:rsidRPr="0001012C">
        <w:rPr>
          <w:rFonts w:ascii="Arial" w:hAnsi="Arial" w:cs="Arial"/>
          <w:sz w:val="20"/>
        </w:rPr>
        <w:t xml:space="preserve">Please complete all sections below. </w:t>
      </w:r>
      <w:r>
        <w:rPr>
          <w:rFonts w:ascii="Arial" w:hAnsi="Arial" w:cs="Arial"/>
          <w:sz w:val="20"/>
        </w:rPr>
        <w:br/>
      </w:r>
      <w:r w:rsidR="00401102" w:rsidRPr="0001012C">
        <w:rPr>
          <w:rFonts w:ascii="Arial" w:hAnsi="Arial" w:cs="Arial"/>
          <w:sz w:val="20"/>
        </w:rPr>
        <w:t>Referral criteria can be found on our website.</w:t>
      </w:r>
      <w:r w:rsidR="00462143" w:rsidRPr="0001012C">
        <w:rPr>
          <w:rFonts w:ascii="Arial" w:hAnsi="Arial" w:cs="Arial"/>
          <w:sz w:val="20"/>
        </w:rPr>
        <w:br/>
      </w:r>
      <w:bookmarkStart w:id="0" w:name="_Hlk1034976"/>
      <w:r w:rsidR="00462143" w:rsidRPr="0001012C">
        <w:rPr>
          <w:rFonts w:ascii="Arial" w:hAnsi="Arial" w:cs="Arial"/>
          <w:sz w:val="20"/>
        </w:rPr>
        <w:t xml:space="preserve">Please return completed forms to the email stated below or Fax. 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01102" w:rsidRPr="0001012C" w14:paraId="7915C087" w14:textId="77777777" w:rsidTr="00E70E87">
        <w:tc>
          <w:tcPr>
            <w:tcW w:w="5228" w:type="dxa"/>
          </w:tcPr>
          <w:p w14:paraId="25478128" w14:textId="77777777" w:rsidR="00401102" w:rsidRPr="0001012C" w:rsidRDefault="0001012C" w:rsidP="00E70E87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Ashgate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Hospice</w:t>
            </w:r>
          </w:p>
          <w:p w14:paraId="4332AC88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>Ashgate Road</w:t>
            </w:r>
          </w:p>
          <w:p w14:paraId="0A11A9F3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>Old Brampton</w:t>
            </w:r>
          </w:p>
          <w:p w14:paraId="62B1847A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>Chesterfield</w:t>
            </w:r>
          </w:p>
          <w:p w14:paraId="4F3414CF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 xml:space="preserve">Derbyshire, </w:t>
            </w:r>
            <w:r w:rsidR="0001012C" w:rsidRPr="0001012C">
              <w:rPr>
                <w:rFonts w:ascii="Arial" w:hAnsi="Arial" w:cs="Arial"/>
                <w:sz w:val="20"/>
              </w:rPr>
              <w:t>S42 7JD</w:t>
            </w:r>
          </w:p>
        </w:tc>
        <w:tc>
          <w:tcPr>
            <w:tcW w:w="5228" w:type="dxa"/>
          </w:tcPr>
          <w:p w14:paraId="1C0F36E6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b/>
                <w:sz w:val="20"/>
              </w:rPr>
              <w:t>Main reception:</w:t>
            </w:r>
            <w:r w:rsidRPr="0001012C">
              <w:rPr>
                <w:rFonts w:ascii="Arial" w:hAnsi="Arial" w:cs="Arial"/>
                <w:sz w:val="20"/>
              </w:rPr>
              <w:t xml:space="preserve"> 01246 568801 </w:t>
            </w:r>
          </w:p>
          <w:p w14:paraId="0EB9C609" w14:textId="77777777" w:rsidR="00401102" w:rsidRPr="0001012C" w:rsidRDefault="00462143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b/>
                <w:sz w:val="20"/>
              </w:rPr>
              <w:t>Lymphoedema referrals email</w:t>
            </w:r>
            <w:r w:rsidR="00401102" w:rsidRPr="0001012C">
              <w:rPr>
                <w:rFonts w:ascii="Arial" w:hAnsi="Arial" w:cs="Arial"/>
                <w:b/>
                <w:sz w:val="20"/>
              </w:rPr>
              <w:t>:</w:t>
            </w:r>
            <w:r w:rsidR="00401102" w:rsidRPr="0001012C">
              <w:rPr>
                <w:rFonts w:ascii="Arial" w:hAnsi="Arial" w:cs="Arial"/>
                <w:sz w:val="20"/>
              </w:rPr>
              <w:t xml:space="preserve"> </w:t>
            </w:r>
            <w:r w:rsidR="003E5A4F" w:rsidRPr="0001012C">
              <w:rPr>
                <w:rFonts w:ascii="Arial" w:hAnsi="Arial" w:cs="Arial"/>
                <w:sz w:val="20"/>
              </w:rPr>
              <w:t>ashgate.</w:t>
            </w:r>
            <w:r w:rsidR="00F83D50" w:rsidRPr="0001012C">
              <w:rPr>
                <w:rFonts w:ascii="Arial" w:hAnsi="Arial" w:cs="Arial"/>
                <w:sz w:val="20"/>
              </w:rPr>
              <w:t>lymphtriage@nhs.net</w:t>
            </w:r>
            <w:r w:rsidRPr="0001012C">
              <w:rPr>
                <w:rFonts w:ascii="Arial" w:hAnsi="Arial" w:cs="Arial"/>
                <w:sz w:val="20"/>
              </w:rPr>
              <w:br/>
            </w:r>
            <w:r w:rsidRPr="0001012C">
              <w:rPr>
                <w:rFonts w:ascii="Arial" w:hAnsi="Arial" w:cs="Arial"/>
                <w:b/>
                <w:sz w:val="20"/>
              </w:rPr>
              <w:t>Fax:</w:t>
            </w:r>
            <w:r w:rsidRPr="0001012C">
              <w:rPr>
                <w:rFonts w:ascii="Arial" w:hAnsi="Arial" w:cs="Arial"/>
                <w:sz w:val="20"/>
              </w:rPr>
              <w:t xml:space="preserve"> 01246 565027</w:t>
            </w:r>
          </w:p>
          <w:p w14:paraId="07EF0EC1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b/>
                <w:sz w:val="20"/>
              </w:rPr>
              <w:t>Website:</w:t>
            </w:r>
            <w:r w:rsidRPr="0001012C">
              <w:rPr>
                <w:rFonts w:ascii="Arial" w:hAnsi="Arial" w:cs="Arial"/>
                <w:sz w:val="20"/>
              </w:rPr>
              <w:t xml:space="preserve"> </w:t>
            </w:r>
            <w:r w:rsidR="0001012C">
              <w:rPr>
                <w:rFonts w:ascii="Arial" w:hAnsi="Arial" w:cs="Arial"/>
                <w:sz w:val="20"/>
              </w:rPr>
              <w:t>www.ashgatehospice</w:t>
            </w:r>
            <w:r w:rsidRPr="0001012C">
              <w:rPr>
                <w:rFonts w:ascii="Arial" w:hAnsi="Arial" w:cs="Arial"/>
                <w:sz w:val="20"/>
              </w:rPr>
              <w:t>.org.uk</w:t>
            </w:r>
          </w:p>
        </w:tc>
      </w:tr>
      <w:tr w:rsidR="00401102" w:rsidRPr="0001012C" w14:paraId="253823DA" w14:textId="77777777" w:rsidTr="00E70E87">
        <w:tc>
          <w:tcPr>
            <w:tcW w:w="5228" w:type="dxa"/>
          </w:tcPr>
          <w:p w14:paraId="5287E0A5" w14:textId="77777777" w:rsidR="00401102" w:rsidRPr="0001012C" w:rsidRDefault="00401102" w:rsidP="00E70E87">
            <w:pPr>
              <w:rPr>
                <w:rFonts w:ascii="Arial" w:hAnsi="Arial" w:cs="Arial"/>
                <w:b/>
                <w:sz w:val="20"/>
              </w:rPr>
            </w:pPr>
            <w:r w:rsidRPr="0001012C">
              <w:rPr>
                <w:rFonts w:ascii="Arial" w:hAnsi="Arial" w:cs="Arial"/>
                <w:b/>
                <w:sz w:val="20"/>
              </w:rPr>
              <w:t xml:space="preserve">Date of referral: </w:t>
            </w:r>
          </w:p>
          <w:p w14:paraId="41C1FF78" w14:textId="77777777" w:rsidR="00401102" w:rsidRPr="0001012C" w:rsidRDefault="00401102" w:rsidP="00E70E8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28" w:type="dxa"/>
          </w:tcPr>
          <w:p w14:paraId="4A727D27" w14:textId="77777777" w:rsidR="00401102" w:rsidRPr="0001012C" w:rsidRDefault="00401102" w:rsidP="00E70E87">
            <w:pPr>
              <w:rPr>
                <w:rFonts w:ascii="Arial" w:hAnsi="Arial" w:cs="Arial"/>
                <w:b/>
                <w:sz w:val="20"/>
              </w:rPr>
            </w:pPr>
            <w:r w:rsidRPr="0001012C">
              <w:rPr>
                <w:rFonts w:ascii="Arial" w:hAnsi="Arial" w:cs="Arial"/>
                <w:b/>
                <w:sz w:val="20"/>
              </w:rPr>
              <w:t xml:space="preserve">Time: </w:t>
            </w:r>
          </w:p>
        </w:tc>
      </w:tr>
      <w:tr w:rsidR="00401102" w:rsidRPr="0001012C" w14:paraId="35664ED2" w14:textId="77777777" w:rsidTr="00E70E87">
        <w:tc>
          <w:tcPr>
            <w:tcW w:w="10456" w:type="dxa"/>
            <w:gridSpan w:val="2"/>
          </w:tcPr>
          <w:p w14:paraId="75C41E23" w14:textId="77777777" w:rsidR="00401102" w:rsidRPr="0001012C" w:rsidRDefault="00401102" w:rsidP="00E70E87">
            <w:pPr>
              <w:rPr>
                <w:rFonts w:ascii="Arial" w:hAnsi="Arial" w:cs="Arial"/>
                <w:b/>
                <w:sz w:val="20"/>
              </w:rPr>
            </w:pPr>
            <w:r w:rsidRPr="0001012C">
              <w:rPr>
                <w:rFonts w:ascii="Arial" w:hAnsi="Arial" w:cs="Arial"/>
                <w:b/>
                <w:sz w:val="20"/>
              </w:rPr>
              <w:t xml:space="preserve">Is the patient at home or currently an in-patient?     </w:t>
            </w:r>
          </w:p>
          <w:p w14:paraId="7FC50A8A" w14:textId="77777777" w:rsidR="00401102" w:rsidRPr="0001012C" w:rsidRDefault="00401102" w:rsidP="00E70E87">
            <w:pPr>
              <w:rPr>
                <w:rFonts w:ascii="Arial" w:hAnsi="Arial" w:cs="Arial"/>
                <w:b/>
                <w:sz w:val="20"/>
              </w:rPr>
            </w:pPr>
          </w:p>
          <w:p w14:paraId="45324AA4" w14:textId="77777777" w:rsidR="00401102" w:rsidRPr="0001012C" w:rsidRDefault="00401102" w:rsidP="00E70E87">
            <w:pPr>
              <w:rPr>
                <w:rFonts w:ascii="Arial" w:hAnsi="Arial" w:cs="Arial"/>
                <w:b/>
                <w:sz w:val="20"/>
              </w:rPr>
            </w:pPr>
            <w:r w:rsidRPr="0001012C">
              <w:rPr>
                <w:rFonts w:ascii="Arial" w:hAnsi="Arial" w:cs="Arial"/>
                <w:b/>
                <w:sz w:val="20"/>
              </w:rPr>
              <w:t xml:space="preserve">If hospital, please state where:                                                                                                      Tel: </w:t>
            </w:r>
          </w:p>
        </w:tc>
      </w:tr>
    </w:tbl>
    <w:p w14:paraId="30EA8E94" w14:textId="77777777" w:rsidR="00401102" w:rsidRPr="0001012C" w:rsidRDefault="00401102" w:rsidP="00401102">
      <w:pPr>
        <w:rPr>
          <w:rFonts w:ascii="Arial" w:hAnsi="Arial" w:cs="Arial"/>
          <w:b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01102" w:rsidRPr="0001012C" w14:paraId="58A8771A" w14:textId="77777777" w:rsidTr="00E70E87">
        <w:trPr>
          <w:trHeight w:val="294"/>
        </w:trPr>
        <w:tc>
          <w:tcPr>
            <w:tcW w:w="5228" w:type="dxa"/>
          </w:tcPr>
          <w:p w14:paraId="316C97C3" w14:textId="77777777" w:rsidR="00401102" w:rsidRPr="0001012C" w:rsidRDefault="00401102" w:rsidP="00E70E87">
            <w:pPr>
              <w:rPr>
                <w:rFonts w:ascii="Arial" w:hAnsi="Arial" w:cs="Arial"/>
                <w:b/>
                <w:sz w:val="20"/>
              </w:rPr>
            </w:pPr>
            <w:r w:rsidRPr="0001012C">
              <w:rPr>
                <w:rFonts w:ascii="Arial" w:hAnsi="Arial" w:cs="Arial"/>
                <w:b/>
                <w:sz w:val="20"/>
              </w:rPr>
              <w:t xml:space="preserve">Referrer details </w:t>
            </w:r>
          </w:p>
        </w:tc>
        <w:tc>
          <w:tcPr>
            <w:tcW w:w="5228" w:type="dxa"/>
          </w:tcPr>
          <w:p w14:paraId="2E06DF12" w14:textId="77777777" w:rsidR="00401102" w:rsidRPr="0001012C" w:rsidRDefault="00401102" w:rsidP="00E70E87">
            <w:pPr>
              <w:rPr>
                <w:rFonts w:ascii="Arial" w:hAnsi="Arial" w:cs="Arial"/>
                <w:b/>
                <w:sz w:val="20"/>
              </w:rPr>
            </w:pPr>
            <w:r w:rsidRPr="0001012C">
              <w:rPr>
                <w:rFonts w:ascii="Arial" w:hAnsi="Arial" w:cs="Arial"/>
                <w:b/>
                <w:sz w:val="20"/>
              </w:rPr>
              <w:t>GP/District Nurse Details</w:t>
            </w:r>
          </w:p>
        </w:tc>
      </w:tr>
      <w:tr w:rsidR="00401102" w:rsidRPr="0001012C" w14:paraId="57C2A71E" w14:textId="77777777" w:rsidTr="00E70E87">
        <w:trPr>
          <w:trHeight w:val="885"/>
        </w:trPr>
        <w:tc>
          <w:tcPr>
            <w:tcW w:w="5228" w:type="dxa"/>
          </w:tcPr>
          <w:p w14:paraId="51EDF7D0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 xml:space="preserve">Name: </w:t>
            </w:r>
          </w:p>
          <w:p w14:paraId="3148B876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</w:p>
          <w:p w14:paraId="4DD94ECC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 xml:space="preserve">Job title: </w:t>
            </w:r>
          </w:p>
          <w:p w14:paraId="24B0D056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</w:p>
          <w:p w14:paraId="2E35401F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>Contact number</w:t>
            </w:r>
          </w:p>
          <w:p w14:paraId="4BE9A6AC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</w:p>
          <w:p w14:paraId="5DAC0447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 xml:space="preserve">Email address: </w:t>
            </w:r>
          </w:p>
          <w:p w14:paraId="2B2CF1EF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</w:p>
          <w:p w14:paraId="764A2501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>Base:</w:t>
            </w:r>
          </w:p>
        </w:tc>
        <w:tc>
          <w:tcPr>
            <w:tcW w:w="5228" w:type="dxa"/>
          </w:tcPr>
          <w:p w14:paraId="157A86A2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 xml:space="preserve">Named GP: </w:t>
            </w:r>
          </w:p>
          <w:p w14:paraId="188BC4A7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</w:p>
          <w:p w14:paraId="4503FF4D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 xml:space="preserve">Address: </w:t>
            </w:r>
          </w:p>
          <w:p w14:paraId="4566157F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</w:p>
          <w:p w14:paraId="785391E2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 xml:space="preserve">Postcode: </w:t>
            </w:r>
            <w:r w:rsidRPr="0001012C">
              <w:rPr>
                <w:rFonts w:ascii="Arial" w:hAnsi="Arial" w:cs="Arial"/>
                <w:sz w:val="20"/>
              </w:rPr>
              <w:br/>
              <w:t xml:space="preserve">Tel: </w:t>
            </w:r>
          </w:p>
          <w:p w14:paraId="391088C2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</w:p>
          <w:p w14:paraId="4A5B457B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>District Nurse:</w:t>
            </w:r>
          </w:p>
          <w:p w14:paraId="2A8552B5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 xml:space="preserve">Tel: </w:t>
            </w:r>
          </w:p>
        </w:tc>
      </w:tr>
    </w:tbl>
    <w:p w14:paraId="61922108" w14:textId="77777777" w:rsidR="00401102" w:rsidRPr="0001012C" w:rsidRDefault="00401102" w:rsidP="00401102">
      <w:pPr>
        <w:rPr>
          <w:rFonts w:ascii="Arial" w:hAnsi="Arial" w:cs="Arial"/>
          <w:b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401102" w:rsidRPr="0001012C" w14:paraId="26CAC085" w14:textId="77777777" w:rsidTr="00E70E87">
        <w:tc>
          <w:tcPr>
            <w:tcW w:w="10456" w:type="dxa"/>
            <w:gridSpan w:val="2"/>
            <w:shd w:val="clear" w:color="auto" w:fill="FFFFFF" w:themeFill="background1"/>
          </w:tcPr>
          <w:p w14:paraId="3E0A28C4" w14:textId="77777777" w:rsidR="00401102" w:rsidRPr="0001012C" w:rsidRDefault="00401102" w:rsidP="00E70E87">
            <w:pPr>
              <w:rPr>
                <w:rFonts w:ascii="Arial" w:hAnsi="Arial" w:cs="Arial"/>
                <w:b/>
                <w:sz w:val="20"/>
              </w:rPr>
            </w:pPr>
            <w:r w:rsidRPr="0001012C">
              <w:rPr>
                <w:rFonts w:ascii="Arial" w:hAnsi="Arial" w:cs="Arial"/>
                <w:b/>
                <w:sz w:val="20"/>
              </w:rPr>
              <w:t>Patient Details</w:t>
            </w:r>
          </w:p>
        </w:tc>
      </w:tr>
      <w:tr w:rsidR="00401102" w:rsidRPr="0001012C" w14:paraId="3DF46625" w14:textId="77777777" w:rsidTr="00E70E87">
        <w:trPr>
          <w:trHeight w:val="1860"/>
        </w:trPr>
        <w:tc>
          <w:tcPr>
            <w:tcW w:w="5240" w:type="dxa"/>
            <w:vMerge w:val="restart"/>
          </w:tcPr>
          <w:p w14:paraId="4B487593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 xml:space="preserve">Patient’s name:   </w:t>
            </w:r>
            <w:r w:rsidRPr="0001012C">
              <w:rPr>
                <w:rFonts w:ascii="Arial" w:hAnsi="Arial" w:cs="Arial"/>
                <w:sz w:val="20"/>
              </w:rPr>
              <w:br/>
            </w:r>
          </w:p>
          <w:p w14:paraId="35D35847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 xml:space="preserve">Date of Birth:    </w:t>
            </w:r>
          </w:p>
          <w:p w14:paraId="07EE6766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 xml:space="preserve">                                                           </w:t>
            </w:r>
          </w:p>
          <w:p w14:paraId="60017218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 xml:space="preserve">NHS number:      </w:t>
            </w:r>
          </w:p>
          <w:p w14:paraId="3282EBD8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 xml:space="preserve">                                                                  </w:t>
            </w:r>
          </w:p>
          <w:p w14:paraId="639E913D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 xml:space="preserve">Gender: </w:t>
            </w:r>
          </w:p>
          <w:p w14:paraId="5536ADD8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</w:p>
          <w:p w14:paraId="2DB82BC2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 xml:space="preserve">Address: </w:t>
            </w:r>
          </w:p>
          <w:p w14:paraId="0D7387B9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</w:p>
          <w:p w14:paraId="242A7A4F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</w:p>
          <w:p w14:paraId="0CA2E1B9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</w:p>
          <w:p w14:paraId="5FBA3273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</w:p>
          <w:p w14:paraId="052E411E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 xml:space="preserve">Postcode: </w:t>
            </w:r>
          </w:p>
          <w:p w14:paraId="5A84DF7C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</w:p>
          <w:p w14:paraId="367E6BBE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 xml:space="preserve">Tel:                                                                                                       </w:t>
            </w:r>
          </w:p>
          <w:p w14:paraId="2AF82DBE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</w:p>
          <w:p w14:paraId="0DFFA413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 xml:space="preserve">Mobile: </w:t>
            </w:r>
            <w:r w:rsidR="003B4F24" w:rsidRPr="0001012C">
              <w:rPr>
                <w:rFonts w:ascii="Arial" w:hAnsi="Arial" w:cs="Arial"/>
                <w:sz w:val="20"/>
              </w:rPr>
              <w:br/>
            </w:r>
          </w:p>
          <w:p w14:paraId="23461C69" w14:textId="77777777" w:rsidR="00401102" w:rsidRPr="0001012C" w:rsidRDefault="00401102" w:rsidP="00E70E87">
            <w:pPr>
              <w:rPr>
                <w:rFonts w:ascii="Arial" w:hAnsi="Arial" w:cs="Arial"/>
                <w:b/>
                <w:sz w:val="20"/>
              </w:rPr>
            </w:pPr>
            <w:r w:rsidRPr="0001012C">
              <w:rPr>
                <w:rFonts w:ascii="Arial" w:hAnsi="Arial" w:cs="Arial"/>
                <w:b/>
                <w:sz w:val="20"/>
              </w:rPr>
              <w:t xml:space="preserve">Please state preferred contact number between 08:30 – 16:30: </w:t>
            </w:r>
          </w:p>
          <w:p w14:paraId="53BCA1C3" w14:textId="77777777" w:rsidR="00401102" w:rsidRPr="0001012C" w:rsidRDefault="00401102" w:rsidP="00E70E87">
            <w:pPr>
              <w:rPr>
                <w:rFonts w:ascii="Arial" w:hAnsi="Arial" w:cs="Arial"/>
                <w:b/>
                <w:sz w:val="20"/>
              </w:rPr>
            </w:pPr>
          </w:p>
          <w:p w14:paraId="0696A9D5" w14:textId="77777777" w:rsidR="00401102" w:rsidRPr="0001012C" w:rsidRDefault="00401102" w:rsidP="00E70E87">
            <w:pPr>
              <w:rPr>
                <w:rFonts w:ascii="Arial" w:hAnsi="Arial" w:cs="Arial"/>
                <w:b/>
                <w:sz w:val="20"/>
              </w:rPr>
            </w:pPr>
            <w:r w:rsidRPr="0001012C">
              <w:rPr>
                <w:rFonts w:ascii="Arial" w:hAnsi="Arial" w:cs="Arial"/>
                <w:b/>
                <w:sz w:val="20"/>
              </w:rPr>
              <w:t>If the referral is accepted, would the patient be able to attend a clinic appointment? Yes/No</w:t>
            </w:r>
          </w:p>
        </w:tc>
        <w:tc>
          <w:tcPr>
            <w:tcW w:w="5216" w:type="dxa"/>
          </w:tcPr>
          <w:p w14:paraId="5CFE0ABF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>Language spoken:                                                                                          Interpreter required?  Yes/No</w:t>
            </w:r>
          </w:p>
          <w:p w14:paraId="18EF2E56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</w:p>
          <w:p w14:paraId="2AD150C4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 xml:space="preserve">Religion: </w:t>
            </w:r>
          </w:p>
          <w:p w14:paraId="3B143988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</w:p>
          <w:p w14:paraId="11EFF771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b/>
                <w:sz w:val="20"/>
              </w:rPr>
              <w:t>Does the patient have a DNACPR in place?</w:t>
            </w:r>
            <w:r w:rsidRPr="0001012C">
              <w:rPr>
                <w:rFonts w:ascii="Arial" w:hAnsi="Arial" w:cs="Arial"/>
                <w:sz w:val="20"/>
              </w:rPr>
              <w:t xml:space="preserve"> Yes/No</w:t>
            </w:r>
          </w:p>
        </w:tc>
      </w:tr>
      <w:tr w:rsidR="00401102" w:rsidRPr="0001012C" w14:paraId="624DB913" w14:textId="77777777" w:rsidTr="00E70E87">
        <w:trPr>
          <w:trHeight w:val="1860"/>
        </w:trPr>
        <w:tc>
          <w:tcPr>
            <w:tcW w:w="5240" w:type="dxa"/>
            <w:vMerge/>
          </w:tcPr>
          <w:p w14:paraId="63FF66D7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6" w:type="dxa"/>
          </w:tcPr>
          <w:p w14:paraId="5819384C" w14:textId="77777777" w:rsidR="00401102" w:rsidRPr="0001012C" w:rsidRDefault="00401102" w:rsidP="00E70E87">
            <w:pPr>
              <w:rPr>
                <w:rFonts w:ascii="Arial" w:hAnsi="Arial" w:cs="Arial"/>
                <w:b/>
                <w:sz w:val="20"/>
              </w:rPr>
            </w:pPr>
            <w:r w:rsidRPr="0001012C">
              <w:rPr>
                <w:rFonts w:ascii="Arial" w:hAnsi="Arial" w:cs="Arial"/>
                <w:b/>
                <w:sz w:val="20"/>
              </w:rPr>
              <w:t>CONSENT</w:t>
            </w:r>
          </w:p>
          <w:p w14:paraId="5A918E8E" w14:textId="77777777" w:rsidR="00401102" w:rsidRPr="0001012C" w:rsidRDefault="00401102" w:rsidP="00E70E87">
            <w:pPr>
              <w:rPr>
                <w:rFonts w:ascii="Arial" w:hAnsi="Arial" w:cs="Arial"/>
                <w:sz w:val="18"/>
              </w:rPr>
            </w:pPr>
            <w:r w:rsidRPr="0001012C">
              <w:rPr>
                <w:rFonts w:ascii="Arial" w:hAnsi="Arial" w:cs="Arial"/>
                <w:sz w:val="18"/>
              </w:rPr>
              <w:t>The information you share with us regarding the patient may be shared between othe</w:t>
            </w:r>
            <w:r w:rsidR="0001012C">
              <w:rPr>
                <w:rFonts w:ascii="Arial" w:hAnsi="Arial" w:cs="Arial"/>
                <w:sz w:val="18"/>
              </w:rPr>
              <w:t>r clinical services within the h</w:t>
            </w:r>
            <w:bookmarkStart w:id="1" w:name="_GoBack"/>
            <w:bookmarkEnd w:id="1"/>
            <w:r w:rsidRPr="0001012C">
              <w:rPr>
                <w:rFonts w:ascii="Arial" w:hAnsi="Arial" w:cs="Arial"/>
                <w:sz w:val="18"/>
              </w:rPr>
              <w:t xml:space="preserve">ospice and external services which may be beneficial to the care of the patient. Please specify below to confirm that the patient has consented to sharing information. </w:t>
            </w:r>
          </w:p>
          <w:p w14:paraId="1D16BA5A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b/>
                <w:sz w:val="20"/>
              </w:rPr>
              <w:t>Has the patient consented to the referral?</w:t>
            </w:r>
            <w:r w:rsidRPr="0001012C">
              <w:rPr>
                <w:rFonts w:ascii="Arial" w:hAnsi="Arial" w:cs="Arial"/>
                <w:sz w:val="20"/>
              </w:rPr>
              <w:br/>
              <w:t>Yes/No</w:t>
            </w:r>
          </w:p>
          <w:p w14:paraId="0BF7BD3B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</w:p>
          <w:p w14:paraId="3A232C31" w14:textId="77777777" w:rsidR="00401102" w:rsidRPr="0001012C" w:rsidRDefault="00401102" w:rsidP="00E70E87">
            <w:pPr>
              <w:rPr>
                <w:rFonts w:ascii="Arial" w:hAnsi="Arial" w:cs="Arial"/>
                <w:b/>
                <w:sz w:val="20"/>
              </w:rPr>
            </w:pPr>
            <w:r w:rsidRPr="0001012C">
              <w:rPr>
                <w:rFonts w:ascii="Arial" w:hAnsi="Arial" w:cs="Arial"/>
                <w:b/>
                <w:sz w:val="20"/>
              </w:rPr>
              <w:t>Is the patient aware of the referral?</w:t>
            </w:r>
          </w:p>
          <w:p w14:paraId="726330A2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>Yes/No</w:t>
            </w:r>
          </w:p>
        </w:tc>
      </w:tr>
      <w:tr w:rsidR="00401102" w:rsidRPr="0001012C" w14:paraId="51284A9E" w14:textId="77777777" w:rsidTr="00E70E87">
        <w:trPr>
          <w:trHeight w:val="1488"/>
        </w:trPr>
        <w:tc>
          <w:tcPr>
            <w:tcW w:w="5240" w:type="dxa"/>
            <w:vMerge/>
          </w:tcPr>
          <w:p w14:paraId="5AC2026A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6" w:type="dxa"/>
          </w:tcPr>
          <w:p w14:paraId="5FE387A7" w14:textId="77777777" w:rsidR="00401102" w:rsidRPr="0001012C" w:rsidRDefault="00401102" w:rsidP="00E70E87">
            <w:pPr>
              <w:rPr>
                <w:rFonts w:ascii="Arial" w:hAnsi="Arial" w:cs="Arial"/>
                <w:b/>
                <w:sz w:val="20"/>
              </w:rPr>
            </w:pPr>
            <w:r w:rsidRPr="0001012C">
              <w:rPr>
                <w:rFonts w:ascii="Arial" w:hAnsi="Arial" w:cs="Arial"/>
                <w:b/>
                <w:sz w:val="20"/>
              </w:rPr>
              <w:t>Professional/Consultant involvement</w:t>
            </w:r>
          </w:p>
          <w:p w14:paraId="36D80821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 xml:space="preserve">Name:  </w:t>
            </w:r>
          </w:p>
          <w:p w14:paraId="18BCBA80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</w:p>
          <w:p w14:paraId="1B4B722E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 xml:space="preserve">Location: </w:t>
            </w:r>
          </w:p>
          <w:p w14:paraId="38681299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</w:p>
          <w:p w14:paraId="0B9E40CA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 xml:space="preserve">Tel: </w:t>
            </w:r>
          </w:p>
        </w:tc>
      </w:tr>
      <w:tr w:rsidR="00401102" w:rsidRPr="0001012C" w14:paraId="0FB7A5B3" w14:textId="77777777" w:rsidTr="00E70E87">
        <w:trPr>
          <w:trHeight w:val="291"/>
        </w:trPr>
        <w:tc>
          <w:tcPr>
            <w:tcW w:w="10456" w:type="dxa"/>
            <w:gridSpan w:val="2"/>
          </w:tcPr>
          <w:p w14:paraId="11C362F2" w14:textId="77777777" w:rsidR="00401102" w:rsidRPr="0001012C" w:rsidRDefault="00401102" w:rsidP="00E70E87">
            <w:pPr>
              <w:rPr>
                <w:rFonts w:ascii="Arial" w:hAnsi="Arial" w:cs="Arial"/>
                <w:b/>
                <w:sz w:val="20"/>
              </w:rPr>
            </w:pPr>
            <w:r w:rsidRPr="0001012C">
              <w:rPr>
                <w:rFonts w:ascii="Arial" w:hAnsi="Arial" w:cs="Arial"/>
                <w:b/>
                <w:sz w:val="20"/>
              </w:rPr>
              <w:t>Next of Kin/Preferred Contact</w:t>
            </w:r>
          </w:p>
        </w:tc>
      </w:tr>
      <w:tr w:rsidR="00401102" w:rsidRPr="0001012C" w14:paraId="134BD23B" w14:textId="77777777" w:rsidTr="00E70E87">
        <w:trPr>
          <w:trHeight w:val="1414"/>
        </w:trPr>
        <w:tc>
          <w:tcPr>
            <w:tcW w:w="10456" w:type="dxa"/>
            <w:gridSpan w:val="2"/>
          </w:tcPr>
          <w:p w14:paraId="135C77F5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 xml:space="preserve">Name:                                                                                                                      Relationship to patient: </w:t>
            </w:r>
          </w:p>
          <w:p w14:paraId="5D72A0C2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</w:p>
          <w:p w14:paraId="118E1982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 xml:space="preserve">Tel:                                                                                                                            Mobile: </w:t>
            </w:r>
          </w:p>
          <w:p w14:paraId="13753A57" w14:textId="77777777" w:rsidR="00401102" w:rsidRPr="0001012C" w:rsidRDefault="00401102" w:rsidP="00E70E87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 xml:space="preserve">Address: </w:t>
            </w:r>
          </w:p>
        </w:tc>
      </w:tr>
    </w:tbl>
    <w:tbl>
      <w:tblPr>
        <w:tblStyle w:val="TableGrid"/>
        <w:tblpPr w:leftFromText="180" w:rightFromText="180" w:vertAnchor="page" w:horzAnchor="margin" w:tblpY="618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08F9" w:rsidRPr="0001012C" w14:paraId="757504C4" w14:textId="77777777" w:rsidTr="00DA08F9">
        <w:tc>
          <w:tcPr>
            <w:tcW w:w="10456" w:type="dxa"/>
            <w:gridSpan w:val="2"/>
            <w:shd w:val="clear" w:color="auto" w:fill="FFFFFF" w:themeFill="background1"/>
          </w:tcPr>
          <w:p w14:paraId="5ECCE4DE" w14:textId="77777777" w:rsidR="00DA08F9" w:rsidRPr="0001012C" w:rsidRDefault="00DA08F9" w:rsidP="00DA08F9">
            <w:pPr>
              <w:rPr>
                <w:rFonts w:ascii="Arial" w:hAnsi="Arial" w:cs="Arial"/>
                <w:b/>
                <w:sz w:val="20"/>
              </w:rPr>
            </w:pPr>
            <w:r w:rsidRPr="0001012C">
              <w:rPr>
                <w:rFonts w:ascii="Arial" w:hAnsi="Arial" w:cs="Arial"/>
                <w:b/>
                <w:sz w:val="20"/>
              </w:rPr>
              <w:lastRenderedPageBreak/>
              <w:t>Diagnosis details</w:t>
            </w:r>
          </w:p>
        </w:tc>
      </w:tr>
      <w:tr w:rsidR="00DA08F9" w:rsidRPr="0001012C" w14:paraId="0658AB92" w14:textId="77777777" w:rsidTr="00DA08F9">
        <w:trPr>
          <w:trHeight w:val="1016"/>
        </w:trPr>
        <w:tc>
          <w:tcPr>
            <w:tcW w:w="10456" w:type="dxa"/>
            <w:gridSpan w:val="2"/>
          </w:tcPr>
          <w:p w14:paraId="2544D787" w14:textId="77777777" w:rsidR="00DA08F9" w:rsidRPr="0001012C" w:rsidRDefault="00DA08F9" w:rsidP="00DA08F9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>Does the Patient have a:</w:t>
            </w:r>
          </w:p>
          <w:p w14:paraId="5D0D277D" w14:textId="77777777" w:rsidR="00DA08F9" w:rsidRPr="0001012C" w:rsidRDefault="00DA08F9" w:rsidP="00DA08F9">
            <w:pPr>
              <w:rPr>
                <w:rFonts w:ascii="Arial" w:hAnsi="Arial" w:cs="Arial"/>
                <w:sz w:val="20"/>
              </w:rPr>
            </w:pPr>
          </w:p>
          <w:p w14:paraId="5CB0D142" w14:textId="77777777" w:rsidR="00DA08F9" w:rsidRPr="0001012C" w:rsidRDefault="0001012C" w:rsidP="00DA08F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1223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441" w:rsidRPr="0001012C">
                  <w:rPr>
                    <w:rFonts w:ascii="MS Mincho" w:eastAsia="MS Mincho" w:hAnsi="MS Mincho" w:cs="MS Mincho"/>
                    <w:sz w:val="20"/>
                  </w:rPr>
                  <w:t>☐</w:t>
                </w:r>
              </w:sdtContent>
            </w:sdt>
            <w:r w:rsidR="00DA08F9" w:rsidRPr="0001012C">
              <w:rPr>
                <w:rFonts w:ascii="Arial" w:hAnsi="Arial" w:cs="Arial"/>
                <w:sz w:val="20"/>
              </w:rPr>
              <w:t xml:space="preserve">    </w:t>
            </w:r>
            <w:r w:rsidR="00DA08F9" w:rsidRPr="0001012C">
              <w:rPr>
                <w:rFonts w:ascii="Arial" w:hAnsi="Arial" w:cs="Arial"/>
                <w:b/>
                <w:sz w:val="20"/>
              </w:rPr>
              <w:t xml:space="preserve">Cancer/Life limiting illness                                                                            </w:t>
            </w:r>
            <w:r w:rsidR="00804441" w:rsidRPr="0001012C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59516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441" w:rsidRPr="0001012C">
                  <w:rPr>
                    <w:rFonts w:ascii="MS Mincho" w:eastAsia="MS Mincho" w:hAnsi="MS Mincho" w:cs="MS Mincho"/>
                    <w:b/>
                    <w:sz w:val="20"/>
                  </w:rPr>
                  <w:t>☐</w:t>
                </w:r>
              </w:sdtContent>
            </w:sdt>
            <w:r w:rsidR="00804441" w:rsidRPr="0001012C">
              <w:rPr>
                <w:rFonts w:ascii="Arial" w:hAnsi="Arial" w:cs="Arial"/>
                <w:b/>
                <w:sz w:val="20"/>
              </w:rPr>
              <w:t xml:space="preserve"> </w:t>
            </w:r>
            <w:r w:rsidR="00DA08F9" w:rsidRPr="0001012C">
              <w:rPr>
                <w:rFonts w:ascii="Arial" w:hAnsi="Arial" w:cs="Arial"/>
                <w:b/>
                <w:sz w:val="20"/>
              </w:rPr>
              <w:t xml:space="preserve">   </w:t>
            </w:r>
            <w:r w:rsidR="00804441" w:rsidRPr="0001012C">
              <w:rPr>
                <w:rFonts w:ascii="Arial" w:hAnsi="Arial" w:cs="Arial"/>
                <w:b/>
                <w:sz w:val="20"/>
              </w:rPr>
              <w:t xml:space="preserve"> </w:t>
            </w:r>
            <w:r w:rsidR="00DA08F9" w:rsidRPr="0001012C">
              <w:rPr>
                <w:rFonts w:ascii="Arial" w:hAnsi="Arial" w:cs="Arial"/>
                <w:b/>
                <w:sz w:val="20"/>
              </w:rPr>
              <w:t xml:space="preserve">Non-cancer </w:t>
            </w:r>
            <w:r w:rsidR="00DA08F9" w:rsidRPr="0001012C">
              <w:rPr>
                <w:rFonts w:ascii="Arial" w:hAnsi="Arial" w:cs="Arial"/>
                <w:sz w:val="20"/>
              </w:rPr>
              <w:br/>
              <w:t xml:space="preserve">         Please complete section A and B only                                                                    Please complete section A and C only</w:t>
            </w:r>
          </w:p>
        </w:tc>
      </w:tr>
      <w:tr w:rsidR="00DA08F9" w:rsidRPr="0001012C" w14:paraId="6484D41F" w14:textId="77777777" w:rsidTr="00DA08F9">
        <w:trPr>
          <w:trHeight w:val="1016"/>
        </w:trPr>
        <w:tc>
          <w:tcPr>
            <w:tcW w:w="10456" w:type="dxa"/>
            <w:gridSpan w:val="2"/>
          </w:tcPr>
          <w:p w14:paraId="12BAA44F" w14:textId="77777777" w:rsidR="00DA08F9" w:rsidRPr="0001012C" w:rsidRDefault="00DA08F9" w:rsidP="00DA08F9">
            <w:pPr>
              <w:rPr>
                <w:rFonts w:ascii="Arial" w:hAnsi="Arial" w:cs="Arial"/>
                <w:b/>
                <w:u w:val="single"/>
              </w:rPr>
            </w:pPr>
            <w:r w:rsidRPr="0001012C">
              <w:rPr>
                <w:rFonts w:ascii="Arial" w:hAnsi="Arial" w:cs="Arial"/>
                <w:b/>
                <w:u w:val="single"/>
              </w:rPr>
              <w:t>Section A</w:t>
            </w:r>
          </w:p>
          <w:p w14:paraId="1D3E1AE1" w14:textId="77777777" w:rsidR="00462143" w:rsidRPr="0001012C" w:rsidRDefault="00462143" w:rsidP="00DA08F9">
            <w:pPr>
              <w:rPr>
                <w:rFonts w:ascii="Arial" w:hAnsi="Arial" w:cs="Arial"/>
                <w:sz w:val="20"/>
              </w:rPr>
            </w:pPr>
          </w:p>
          <w:p w14:paraId="7299FBB5" w14:textId="77777777" w:rsidR="00DA08F9" w:rsidRPr="0001012C" w:rsidRDefault="00DA08F9" w:rsidP="00DA08F9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 xml:space="preserve">Diagnosis:                                                                                                       Date of diagnosis: </w:t>
            </w:r>
          </w:p>
          <w:p w14:paraId="185A4405" w14:textId="77777777" w:rsidR="00DA08F9" w:rsidRPr="0001012C" w:rsidRDefault="00DA08F9" w:rsidP="00DA08F9">
            <w:pPr>
              <w:rPr>
                <w:rFonts w:ascii="Arial" w:hAnsi="Arial" w:cs="Arial"/>
                <w:sz w:val="20"/>
              </w:rPr>
            </w:pPr>
          </w:p>
          <w:p w14:paraId="59F031A2" w14:textId="77777777" w:rsidR="00DA08F9" w:rsidRPr="0001012C" w:rsidRDefault="00DA08F9" w:rsidP="00DA08F9">
            <w:pPr>
              <w:rPr>
                <w:rFonts w:ascii="Arial" w:hAnsi="Arial" w:cs="Arial"/>
                <w:sz w:val="20"/>
              </w:rPr>
            </w:pPr>
          </w:p>
          <w:p w14:paraId="6EACE812" w14:textId="77777777" w:rsidR="00DA08F9" w:rsidRPr="0001012C" w:rsidRDefault="00DA08F9" w:rsidP="00DA08F9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>Metastases:                                                                                                    Date of metastatic diagnosis:</w:t>
            </w:r>
          </w:p>
          <w:p w14:paraId="7A4FDAAB" w14:textId="77777777" w:rsidR="00DA08F9" w:rsidRPr="0001012C" w:rsidRDefault="00DA08F9" w:rsidP="00DA08F9">
            <w:pPr>
              <w:rPr>
                <w:rFonts w:ascii="Arial" w:hAnsi="Arial" w:cs="Arial"/>
                <w:sz w:val="20"/>
              </w:rPr>
            </w:pPr>
          </w:p>
        </w:tc>
      </w:tr>
      <w:tr w:rsidR="00DA08F9" w:rsidRPr="0001012C" w14:paraId="5AEFB09D" w14:textId="77777777" w:rsidTr="00001D72">
        <w:tc>
          <w:tcPr>
            <w:tcW w:w="5228" w:type="dxa"/>
          </w:tcPr>
          <w:p w14:paraId="56CA88CB" w14:textId="77777777" w:rsidR="00DA08F9" w:rsidRPr="0001012C" w:rsidRDefault="00DA08F9" w:rsidP="00DA08F9">
            <w:pPr>
              <w:rPr>
                <w:rFonts w:ascii="Arial" w:hAnsi="Arial" w:cs="Arial"/>
                <w:b/>
                <w:sz w:val="20"/>
              </w:rPr>
            </w:pPr>
            <w:r w:rsidRPr="0001012C">
              <w:rPr>
                <w:rFonts w:ascii="Arial" w:hAnsi="Arial" w:cs="Arial"/>
                <w:b/>
                <w:sz w:val="20"/>
              </w:rPr>
              <w:t>Past Medical History</w:t>
            </w:r>
          </w:p>
          <w:p w14:paraId="32EEC44A" w14:textId="77777777" w:rsidR="00DA08F9" w:rsidRPr="0001012C" w:rsidRDefault="00DA08F9" w:rsidP="00DA08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8" w:type="dxa"/>
          </w:tcPr>
          <w:p w14:paraId="0CED1DFB" w14:textId="77777777" w:rsidR="00DA08F9" w:rsidRPr="0001012C" w:rsidRDefault="00DA08F9" w:rsidP="00DA08F9">
            <w:pPr>
              <w:rPr>
                <w:rFonts w:ascii="Arial" w:hAnsi="Arial" w:cs="Arial"/>
                <w:b/>
                <w:sz w:val="20"/>
              </w:rPr>
            </w:pPr>
            <w:r w:rsidRPr="0001012C">
              <w:rPr>
                <w:rFonts w:ascii="Arial" w:hAnsi="Arial" w:cs="Arial"/>
                <w:b/>
                <w:sz w:val="20"/>
              </w:rPr>
              <w:t>Allergies</w:t>
            </w:r>
          </w:p>
          <w:p w14:paraId="7FA3EA84" w14:textId="77777777" w:rsidR="00DA08F9" w:rsidRPr="0001012C" w:rsidRDefault="00DA08F9" w:rsidP="00DA08F9">
            <w:pPr>
              <w:rPr>
                <w:rFonts w:ascii="Arial" w:hAnsi="Arial" w:cs="Arial"/>
                <w:b/>
                <w:sz w:val="20"/>
              </w:rPr>
            </w:pPr>
          </w:p>
          <w:p w14:paraId="4E68BCF8" w14:textId="77777777" w:rsidR="00DA08F9" w:rsidRPr="0001012C" w:rsidRDefault="00DA08F9" w:rsidP="00DA08F9">
            <w:pPr>
              <w:rPr>
                <w:rFonts w:ascii="Arial" w:hAnsi="Arial" w:cs="Arial"/>
                <w:b/>
                <w:sz w:val="20"/>
              </w:rPr>
            </w:pPr>
          </w:p>
          <w:p w14:paraId="2326490B" w14:textId="77777777" w:rsidR="00DA08F9" w:rsidRPr="0001012C" w:rsidRDefault="00DA08F9" w:rsidP="00DA08F9">
            <w:pPr>
              <w:rPr>
                <w:rFonts w:ascii="Arial" w:hAnsi="Arial" w:cs="Arial"/>
                <w:b/>
                <w:sz w:val="20"/>
              </w:rPr>
            </w:pPr>
          </w:p>
          <w:p w14:paraId="0ECCE166" w14:textId="77777777" w:rsidR="00DA08F9" w:rsidRPr="0001012C" w:rsidRDefault="00DA08F9" w:rsidP="00DA08F9">
            <w:pPr>
              <w:rPr>
                <w:rFonts w:ascii="Arial" w:hAnsi="Arial" w:cs="Arial"/>
                <w:b/>
                <w:sz w:val="20"/>
              </w:rPr>
            </w:pPr>
          </w:p>
          <w:p w14:paraId="64EFB495" w14:textId="77777777" w:rsidR="00DA08F9" w:rsidRPr="0001012C" w:rsidRDefault="00DA08F9" w:rsidP="00DA08F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A08F9" w:rsidRPr="0001012C" w14:paraId="7B38F85F" w14:textId="77777777" w:rsidTr="00613E3A">
        <w:trPr>
          <w:trHeight w:val="922"/>
        </w:trPr>
        <w:tc>
          <w:tcPr>
            <w:tcW w:w="10456" w:type="dxa"/>
            <w:gridSpan w:val="2"/>
          </w:tcPr>
          <w:p w14:paraId="385753DF" w14:textId="77777777" w:rsidR="00462143" w:rsidRPr="0001012C" w:rsidRDefault="00462143" w:rsidP="004621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012C">
              <w:rPr>
                <w:rFonts w:ascii="Arial" w:hAnsi="Arial" w:cs="Arial"/>
                <w:b/>
                <w:sz w:val="20"/>
                <w:szCs w:val="20"/>
              </w:rPr>
              <w:br/>
              <w:t xml:space="preserve">Current Treatment:   </w:t>
            </w:r>
            <w:r w:rsidR="00613E3A" w:rsidRPr="0001012C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01012C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7593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441" w:rsidRPr="0001012C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sdtContent>
            </w:sdt>
            <w:r w:rsidRPr="0001012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1012C">
              <w:rPr>
                <w:rFonts w:ascii="Arial" w:hAnsi="Arial" w:cs="Arial"/>
                <w:sz w:val="20"/>
                <w:szCs w:val="20"/>
              </w:rPr>
              <w:t>Curative</w:t>
            </w:r>
            <w:r w:rsidRPr="0001012C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613E3A" w:rsidRPr="0001012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1012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13E3A" w:rsidRPr="0001012C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01012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0505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441" w:rsidRPr="0001012C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sdtContent>
            </w:sdt>
            <w:r w:rsidRPr="000101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012C">
              <w:rPr>
                <w:rFonts w:ascii="Arial" w:hAnsi="Arial" w:cs="Arial"/>
                <w:sz w:val="20"/>
                <w:szCs w:val="20"/>
              </w:rPr>
              <w:t>Palliative</w:t>
            </w:r>
            <w:r w:rsidRPr="0001012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01012C">
              <w:rPr>
                <w:rFonts w:ascii="Arial" w:hAnsi="Arial" w:cs="Arial"/>
                <w:b/>
                <w:sz w:val="20"/>
                <w:szCs w:val="20"/>
              </w:rPr>
              <w:br/>
              <w:t>Please state:</w:t>
            </w:r>
            <w:r w:rsidRPr="0001012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09396DE1" w14:textId="77777777" w:rsidR="00462143" w:rsidRPr="0001012C" w:rsidRDefault="00462143" w:rsidP="00DA08F9">
            <w:pPr>
              <w:rPr>
                <w:rFonts w:ascii="Arial" w:hAnsi="Arial" w:cs="Arial"/>
                <w:sz w:val="20"/>
              </w:rPr>
            </w:pPr>
          </w:p>
        </w:tc>
      </w:tr>
    </w:tbl>
    <w:p w14:paraId="539D5816" w14:textId="77777777" w:rsidR="00401102" w:rsidRPr="0001012C" w:rsidRDefault="00401102" w:rsidP="00DA08F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08F9" w:rsidRPr="0001012C" w14:paraId="2A4F87B2" w14:textId="77777777" w:rsidTr="00D841E0">
        <w:tc>
          <w:tcPr>
            <w:tcW w:w="5228" w:type="dxa"/>
          </w:tcPr>
          <w:p w14:paraId="56491C55" w14:textId="77777777" w:rsidR="00DA08F9" w:rsidRPr="0001012C" w:rsidRDefault="00DA08F9" w:rsidP="00DA08F9">
            <w:pPr>
              <w:rPr>
                <w:rFonts w:ascii="Arial" w:hAnsi="Arial" w:cs="Arial"/>
                <w:b/>
                <w:u w:val="single"/>
              </w:rPr>
            </w:pPr>
            <w:r w:rsidRPr="0001012C">
              <w:rPr>
                <w:rFonts w:ascii="Arial" w:hAnsi="Arial" w:cs="Arial"/>
                <w:b/>
                <w:u w:val="single"/>
              </w:rPr>
              <w:t>Section B</w:t>
            </w:r>
            <w:r w:rsidR="00462143" w:rsidRPr="0001012C">
              <w:rPr>
                <w:rFonts w:ascii="Arial" w:hAnsi="Arial" w:cs="Arial"/>
                <w:b/>
                <w:u w:val="single"/>
              </w:rPr>
              <w:t xml:space="preserve">: Cancer/Life limiting illness                                                                                       </w:t>
            </w:r>
          </w:p>
          <w:p w14:paraId="4DD0C8A3" w14:textId="77777777" w:rsidR="00DA08F9" w:rsidRPr="0001012C" w:rsidRDefault="00DA08F9" w:rsidP="00DA08F9">
            <w:pPr>
              <w:rPr>
                <w:rFonts w:ascii="Arial" w:hAnsi="Arial" w:cs="Arial"/>
                <w:b/>
                <w:u w:val="single"/>
              </w:rPr>
            </w:pPr>
          </w:p>
          <w:p w14:paraId="5DADF44C" w14:textId="77777777" w:rsidR="00DA08F9" w:rsidRPr="0001012C" w:rsidRDefault="00DA08F9" w:rsidP="00DA08F9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 xml:space="preserve">Location of swelling: </w:t>
            </w:r>
          </w:p>
          <w:p w14:paraId="7581F4B4" w14:textId="77777777" w:rsidR="00DA08F9" w:rsidRPr="0001012C" w:rsidRDefault="00DA08F9" w:rsidP="00DA08F9">
            <w:pPr>
              <w:rPr>
                <w:rFonts w:ascii="Arial" w:hAnsi="Arial" w:cs="Arial"/>
                <w:sz w:val="20"/>
              </w:rPr>
            </w:pPr>
          </w:p>
          <w:p w14:paraId="15958937" w14:textId="77777777" w:rsidR="00DA08F9" w:rsidRPr="0001012C" w:rsidRDefault="00DA08F9" w:rsidP="00DA08F9">
            <w:pPr>
              <w:rPr>
                <w:rFonts w:ascii="Arial" w:hAnsi="Arial" w:cs="Arial"/>
                <w:sz w:val="20"/>
              </w:rPr>
            </w:pPr>
          </w:p>
          <w:p w14:paraId="24BDC525" w14:textId="77777777" w:rsidR="00DA08F9" w:rsidRPr="0001012C" w:rsidRDefault="00DA08F9" w:rsidP="00DA08F9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 xml:space="preserve">Onset of swelling (date): </w:t>
            </w:r>
          </w:p>
          <w:p w14:paraId="1F40DED5" w14:textId="77777777" w:rsidR="00DA08F9" w:rsidRPr="0001012C" w:rsidRDefault="00DA08F9" w:rsidP="00DA08F9">
            <w:pPr>
              <w:rPr>
                <w:rFonts w:ascii="Arial" w:hAnsi="Arial" w:cs="Arial"/>
                <w:sz w:val="20"/>
              </w:rPr>
            </w:pPr>
          </w:p>
          <w:p w14:paraId="16B1424F" w14:textId="77777777" w:rsidR="00DA08F9" w:rsidRPr="0001012C" w:rsidRDefault="00DA08F9" w:rsidP="00DA08F9">
            <w:pPr>
              <w:rPr>
                <w:rFonts w:ascii="Arial" w:hAnsi="Arial" w:cs="Arial"/>
                <w:sz w:val="20"/>
              </w:rPr>
            </w:pPr>
          </w:p>
          <w:p w14:paraId="29499BA1" w14:textId="77777777" w:rsidR="00DA08F9" w:rsidRPr="0001012C" w:rsidRDefault="00DA08F9" w:rsidP="00DA08F9">
            <w:pPr>
              <w:rPr>
                <w:rFonts w:ascii="Arial" w:hAnsi="Arial" w:cs="Arial"/>
                <w:sz w:val="20"/>
              </w:rPr>
            </w:pPr>
            <w:r w:rsidRPr="0001012C">
              <w:rPr>
                <w:rFonts w:ascii="Arial" w:hAnsi="Arial" w:cs="Arial"/>
                <w:sz w:val="20"/>
              </w:rPr>
              <w:t>Current treatment/investigations i.e. chemo/scans etc:</w:t>
            </w:r>
          </w:p>
          <w:p w14:paraId="07E43B8B" w14:textId="77777777" w:rsidR="00DA08F9" w:rsidRPr="0001012C" w:rsidRDefault="00DA08F9" w:rsidP="00DA08F9">
            <w:pPr>
              <w:rPr>
                <w:rFonts w:ascii="Arial" w:hAnsi="Arial" w:cs="Arial"/>
                <w:sz w:val="20"/>
              </w:rPr>
            </w:pPr>
          </w:p>
          <w:p w14:paraId="59CD04FB" w14:textId="77777777" w:rsidR="00DA08F9" w:rsidRPr="0001012C" w:rsidRDefault="00DA08F9" w:rsidP="00DA08F9">
            <w:pPr>
              <w:rPr>
                <w:rFonts w:ascii="Arial" w:hAnsi="Arial" w:cs="Arial"/>
                <w:sz w:val="20"/>
              </w:rPr>
            </w:pPr>
          </w:p>
          <w:p w14:paraId="294507F2" w14:textId="77777777" w:rsidR="00DA08F9" w:rsidRPr="0001012C" w:rsidRDefault="00DA08F9" w:rsidP="00DA08F9">
            <w:pPr>
              <w:rPr>
                <w:rFonts w:ascii="Arial" w:hAnsi="Arial" w:cs="Arial"/>
                <w:sz w:val="20"/>
              </w:rPr>
            </w:pPr>
          </w:p>
          <w:p w14:paraId="584EA4EE" w14:textId="77777777" w:rsidR="00DA08F9" w:rsidRPr="0001012C" w:rsidRDefault="00DA08F9" w:rsidP="00DA08F9">
            <w:pPr>
              <w:rPr>
                <w:rFonts w:ascii="Arial" w:hAnsi="Arial" w:cs="Arial"/>
                <w:sz w:val="20"/>
              </w:rPr>
            </w:pPr>
          </w:p>
          <w:p w14:paraId="5C1A2C61" w14:textId="77777777" w:rsidR="00DA08F9" w:rsidRPr="0001012C" w:rsidRDefault="00DA08F9" w:rsidP="00DA08F9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732570FB" w14:textId="77777777" w:rsidR="00DA08F9" w:rsidRPr="0001012C" w:rsidRDefault="00DA08F9" w:rsidP="00DA08F9">
            <w:pPr>
              <w:rPr>
                <w:rFonts w:ascii="Arial" w:hAnsi="Arial" w:cs="Arial"/>
                <w:b/>
                <w:u w:val="single"/>
              </w:rPr>
            </w:pPr>
            <w:r w:rsidRPr="0001012C">
              <w:rPr>
                <w:rFonts w:ascii="Arial" w:hAnsi="Arial" w:cs="Arial"/>
                <w:b/>
                <w:u w:val="single"/>
              </w:rPr>
              <w:t>Section C</w:t>
            </w:r>
            <w:r w:rsidR="00462143" w:rsidRPr="0001012C">
              <w:rPr>
                <w:rFonts w:ascii="Arial" w:hAnsi="Arial" w:cs="Arial"/>
                <w:b/>
                <w:u w:val="single"/>
              </w:rPr>
              <w:t>: Non-cancer</w:t>
            </w:r>
          </w:p>
          <w:p w14:paraId="7E6C5506" w14:textId="77777777" w:rsidR="00DA08F9" w:rsidRPr="0001012C" w:rsidRDefault="00DA08F9" w:rsidP="00DA08F9">
            <w:pPr>
              <w:rPr>
                <w:rFonts w:ascii="Arial" w:hAnsi="Arial" w:cs="Arial"/>
                <w:b/>
                <w:u w:val="single"/>
              </w:rPr>
            </w:pPr>
          </w:p>
          <w:p w14:paraId="1D06D386" w14:textId="77777777" w:rsidR="00DA08F9" w:rsidRPr="0001012C" w:rsidRDefault="00DA08F9" w:rsidP="00DA08F9">
            <w:pPr>
              <w:rPr>
                <w:rFonts w:ascii="Arial" w:hAnsi="Arial" w:cs="Arial"/>
                <w:sz w:val="20"/>
                <w:szCs w:val="20"/>
              </w:rPr>
            </w:pPr>
            <w:r w:rsidRPr="0001012C">
              <w:rPr>
                <w:rFonts w:ascii="Arial" w:hAnsi="Arial" w:cs="Arial"/>
                <w:sz w:val="20"/>
                <w:szCs w:val="20"/>
              </w:rPr>
              <w:t>Is this a Primary, Hereditary or Lipo</w:t>
            </w:r>
            <w:r w:rsidR="00462143" w:rsidRPr="0001012C">
              <w:rPr>
                <w:rFonts w:ascii="Arial" w:hAnsi="Arial" w:cs="Arial"/>
                <w:sz w:val="20"/>
                <w:szCs w:val="20"/>
              </w:rPr>
              <w:t>e</w:t>
            </w:r>
            <w:r w:rsidRPr="0001012C">
              <w:rPr>
                <w:rFonts w:ascii="Arial" w:hAnsi="Arial" w:cs="Arial"/>
                <w:sz w:val="20"/>
                <w:szCs w:val="20"/>
              </w:rPr>
              <w:t xml:space="preserve">dema diagnosis? </w:t>
            </w:r>
          </w:p>
          <w:p w14:paraId="29ED7766" w14:textId="77777777" w:rsidR="00DA08F9" w:rsidRPr="0001012C" w:rsidRDefault="00DA08F9" w:rsidP="00DA08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A54FB" w14:textId="77777777" w:rsidR="00DA08F9" w:rsidRPr="0001012C" w:rsidRDefault="00DA08F9" w:rsidP="00DA08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ADB41" w14:textId="77777777" w:rsidR="00DA08F9" w:rsidRPr="0001012C" w:rsidRDefault="00DA08F9" w:rsidP="00DA08F9">
            <w:pPr>
              <w:rPr>
                <w:rFonts w:ascii="Arial" w:hAnsi="Arial" w:cs="Arial"/>
                <w:sz w:val="20"/>
                <w:szCs w:val="20"/>
              </w:rPr>
            </w:pPr>
            <w:r w:rsidRPr="0001012C">
              <w:rPr>
                <w:rFonts w:ascii="Arial" w:hAnsi="Arial" w:cs="Arial"/>
                <w:sz w:val="20"/>
                <w:szCs w:val="20"/>
              </w:rPr>
              <w:t xml:space="preserve">Location of swelling: </w:t>
            </w:r>
          </w:p>
          <w:p w14:paraId="0F6A1DB0" w14:textId="77777777" w:rsidR="00DA08F9" w:rsidRPr="0001012C" w:rsidRDefault="00DA08F9" w:rsidP="00DA08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1B0F1" w14:textId="77777777" w:rsidR="00DA08F9" w:rsidRPr="0001012C" w:rsidRDefault="00DA08F9" w:rsidP="00DA08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DFCBE" w14:textId="77777777" w:rsidR="00DA08F9" w:rsidRPr="0001012C" w:rsidRDefault="00DA08F9" w:rsidP="00DA08F9">
            <w:pPr>
              <w:rPr>
                <w:rFonts w:ascii="Arial" w:hAnsi="Arial" w:cs="Arial"/>
                <w:sz w:val="20"/>
                <w:szCs w:val="20"/>
              </w:rPr>
            </w:pPr>
            <w:r w:rsidRPr="0001012C">
              <w:rPr>
                <w:rFonts w:ascii="Arial" w:hAnsi="Arial" w:cs="Arial"/>
                <w:sz w:val="20"/>
                <w:szCs w:val="20"/>
              </w:rPr>
              <w:t xml:space="preserve">Onset of swelling (date): </w:t>
            </w:r>
          </w:p>
          <w:p w14:paraId="3105F425" w14:textId="77777777" w:rsidR="00DA08F9" w:rsidRPr="0001012C" w:rsidRDefault="00DA08F9" w:rsidP="00DA08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3F13A" w14:textId="77777777" w:rsidR="00DA08F9" w:rsidRPr="0001012C" w:rsidRDefault="00DA08F9" w:rsidP="00DA08F9">
            <w:pPr>
              <w:rPr>
                <w:rFonts w:ascii="Arial" w:hAnsi="Arial" w:cs="Arial"/>
                <w:sz w:val="20"/>
                <w:szCs w:val="20"/>
              </w:rPr>
            </w:pPr>
            <w:r w:rsidRPr="0001012C">
              <w:rPr>
                <w:rFonts w:ascii="Arial" w:hAnsi="Arial" w:cs="Arial"/>
                <w:sz w:val="20"/>
                <w:szCs w:val="20"/>
              </w:rPr>
              <w:t xml:space="preserve">BMI: </w:t>
            </w:r>
          </w:p>
          <w:p w14:paraId="16FA2A58" w14:textId="77777777" w:rsidR="00DA08F9" w:rsidRPr="0001012C" w:rsidRDefault="00DA08F9" w:rsidP="00DA08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73781" w14:textId="77777777" w:rsidR="00DA08F9" w:rsidRPr="0001012C" w:rsidRDefault="00DA08F9" w:rsidP="00DA08F9">
            <w:pPr>
              <w:rPr>
                <w:rFonts w:ascii="Arial" w:hAnsi="Arial" w:cs="Arial"/>
                <w:sz w:val="20"/>
                <w:szCs w:val="20"/>
              </w:rPr>
            </w:pPr>
            <w:r w:rsidRPr="0001012C">
              <w:rPr>
                <w:rFonts w:ascii="Arial" w:hAnsi="Arial" w:cs="Arial"/>
                <w:sz w:val="20"/>
                <w:szCs w:val="20"/>
              </w:rPr>
              <w:t xml:space="preserve">Does the patient have a family history of Lymphoedema? </w:t>
            </w:r>
          </w:p>
          <w:p w14:paraId="5F5918EB" w14:textId="77777777" w:rsidR="00DA08F9" w:rsidRPr="0001012C" w:rsidRDefault="00DA08F9" w:rsidP="00DA08F9">
            <w:pPr>
              <w:rPr>
                <w:rFonts w:ascii="Arial" w:hAnsi="Arial" w:cs="Arial"/>
                <w:sz w:val="20"/>
                <w:szCs w:val="20"/>
              </w:rPr>
            </w:pPr>
            <w:r w:rsidRPr="0001012C">
              <w:rPr>
                <w:rFonts w:ascii="Arial" w:hAnsi="Arial" w:cs="Arial"/>
                <w:sz w:val="20"/>
                <w:szCs w:val="20"/>
              </w:rPr>
              <w:t>Yes/No</w:t>
            </w:r>
          </w:p>
          <w:p w14:paraId="781DCD07" w14:textId="77777777" w:rsidR="00DA08F9" w:rsidRPr="0001012C" w:rsidRDefault="00DA08F9" w:rsidP="00DA08F9">
            <w:pPr>
              <w:rPr>
                <w:rFonts w:ascii="Arial" w:hAnsi="Arial" w:cs="Arial"/>
              </w:rPr>
            </w:pPr>
          </w:p>
        </w:tc>
      </w:tr>
    </w:tbl>
    <w:p w14:paraId="48157EC5" w14:textId="77777777" w:rsidR="00DA08F9" w:rsidRPr="0001012C" w:rsidRDefault="00DA08F9" w:rsidP="00DA08F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2143" w:rsidRPr="0001012C" w14:paraId="3EAB9F7E" w14:textId="77777777" w:rsidTr="00E70E87">
        <w:tc>
          <w:tcPr>
            <w:tcW w:w="10456" w:type="dxa"/>
            <w:shd w:val="clear" w:color="auto" w:fill="FFFFFF" w:themeFill="background1"/>
          </w:tcPr>
          <w:p w14:paraId="7BAD33DD" w14:textId="77777777" w:rsidR="00462143" w:rsidRPr="0001012C" w:rsidRDefault="00462143" w:rsidP="00E70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012C">
              <w:rPr>
                <w:rFonts w:ascii="Arial" w:hAnsi="Arial" w:cs="Arial"/>
                <w:b/>
                <w:sz w:val="20"/>
                <w:szCs w:val="20"/>
              </w:rPr>
              <w:t xml:space="preserve">Reason for referral – please specify detailed reason for referral </w:t>
            </w:r>
            <w:r w:rsidRPr="0001012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1012C">
              <w:rPr>
                <w:rFonts w:ascii="Arial" w:hAnsi="Arial" w:cs="Arial"/>
                <w:szCs w:val="20"/>
              </w:rPr>
              <w:t>Please send a copy of the GP summary, current medication, recent blood and scan results to process the referral</w:t>
            </w:r>
          </w:p>
        </w:tc>
      </w:tr>
      <w:tr w:rsidR="00462143" w:rsidRPr="0001012C" w14:paraId="0B20A514" w14:textId="77777777" w:rsidTr="00E70E87">
        <w:trPr>
          <w:trHeight w:val="2440"/>
        </w:trPr>
        <w:tc>
          <w:tcPr>
            <w:tcW w:w="10456" w:type="dxa"/>
          </w:tcPr>
          <w:p w14:paraId="59128880" w14:textId="77777777" w:rsidR="00462143" w:rsidRPr="0001012C" w:rsidRDefault="00462143" w:rsidP="00E70E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0B8DA3" w14:textId="77777777" w:rsidR="00462143" w:rsidRPr="0001012C" w:rsidRDefault="00462143" w:rsidP="00E70E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578B6" w14:textId="77777777" w:rsidR="00462143" w:rsidRPr="0001012C" w:rsidRDefault="00462143" w:rsidP="00E70E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4B76E" w14:textId="77777777" w:rsidR="00426EC0" w:rsidRPr="0001012C" w:rsidRDefault="00426EC0" w:rsidP="00E70E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DE496" w14:textId="77777777" w:rsidR="00426EC0" w:rsidRPr="0001012C" w:rsidRDefault="00426EC0" w:rsidP="00E70E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6F814" w14:textId="77777777" w:rsidR="00426EC0" w:rsidRPr="0001012C" w:rsidRDefault="00426EC0" w:rsidP="00E70E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C7E9D6" w14:textId="77777777" w:rsidR="00426EC0" w:rsidRPr="0001012C" w:rsidRDefault="00426EC0" w:rsidP="00E70E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29706" w14:textId="77777777" w:rsidR="00426EC0" w:rsidRPr="0001012C" w:rsidRDefault="00426EC0" w:rsidP="00E70E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8AAAE" w14:textId="77777777" w:rsidR="00426EC0" w:rsidRPr="0001012C" w:rsidRDefault="00426EC0" w:rsidP="00E70E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8A577" w14:textId="77777777" w:rsidR="00426EC0" w:rsidRPr="0001012C" w:rsidRDefault="00426EC0" w:rsidP="00E70E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067F2" w14:textId="77777777" w:rsidR="00426EC0" w:rsidRPr="0001012C" w:rsidRDefault="00426EC0" w:rsidP="00E70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69B4E5" w14:textId="77777777" w:rsidR="00134890" w:rsidRPr="0001012C" w:rsidRDefault="00134890" w:rsidP="00DA08F9">
      <w:pPr>
        <w:rPr>
          <w:rFonts w:ascii="Arial" w:hAnsi="Arial" w:cs="Arial"/>
          <w:sz w:val="20"/>
        </w:rPr>
      </w:pPr>
    </w:p>
    <w:p w14:paraId="384DC415" w14:textId="77777777" w:rsidR="00462143" w:rsidRPr="0001012C" w:rsidRDefault="00462143" w:rsidP="00DA08F9">
      <w:pPr>
        <w:rPr>
          <w:rFonts w:ascii="Arial" w:hAnsi="Arial" w:cs="Arial"/>
        </w:rPr>
      </w:pPr>
    </w:p>
    <w:sectPr w:rsidR="00462143" w:rsidRPr="0001012C" w:rsidSect="00401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02"/>
    <w:rsid w:val="0001012C"/>
    <w:rsid w:val="00110F30"/>
    <w:rsid w:val="00134890"/>
    <w:rsid w:val="003B4F24"/>
    <w:rsid w:val="003E5A4F"/>
    <w:rsid w:val="00401102"/>
    <w:rsid w:val="00426EC0"/>
    <w:rsid w:val="00462143"/>
    <w:rsid w:val="00613E3A"/>
    <w:rsid w:val="00804441"/>
    <w:rsid w:val="008375C5"/>
    <w:rsid w:val="008E0025"/>
    <w:rsid w:val="008F638B"/>
    <w:rsid w:val="00DA08F9"/>
    <w:rsid w:val="00EE0E0C"/>
    <w:rsid w:val="00F21467"/>
    <w:rsid w:val="00F8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1E58"/>
  <w15:chartTrackingRefBased/>
  <w15:docId w15:val="{39A983BD-B9E2-4F76-9087-EF1BFC92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Chambers</dc:creator>
  <cp:keywords/>
  <dc:description/>
  <cp:lastModifiedBy>Amy Hughes</cp:lastModifiedBy>
  <cp:revision>2</cp:revision>
  <cp:lastPrinted>2019-02-14T11:11:00Z</cp:lastPrinted>
  <dcterms:created xsi:type="dcterms:W3CDTF">2021-09-29T13:18:00Z</dcterms:created>
  <dcterms:modified xsi:type="dcterms:W3CDTF">2021-09-29T13:18:00Z</dcterms:modified>
</cp:coreProperties>
</file>